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0D" w:rsidRPr="009D25A5" w:rsidRDefault="00C5390D" w:rsidP="00C5390D">
      <w:pPr>
        <w:jc w:val="center"/>
        <w:rPr>
          <w:rFonts w:eastAsia="Meiryo"/>
          <w:b/>
        </w:rPr>
      </w:pPr>
      <w:bookmarkStart w:id="0" w:name="_GoBack"/>
      <w:bookmarkEnd w:id="0"/>
      <w:r w:rsidRPr="009D25A5">
        <w:rPr>
          <w:rFonts w:eastAsia="Meiryo"/>
          <w:b/>
        </w:rPr>
        <w:t>Заявка делегата конференции «Факторинг России</w:t>
      </w:r>
      <w:r>
        <w:rPr>
          <w:rFonts w:eastAsia="Meiryo"/>
          <w:b/>
        </w:rPr>
        <w:t>-2016</w:t>
      </w:r>
      <w:r w:rsidRPr="009D25A5">
        <w:rPr>
          <w:rFonts w:eastAsia="Meiryo"/>
          <w:b/>
        </w:rPr>
        <w:t>»</w:t>
      </w:r>
    </w:p>
    <w:p w:rsidR="00C5390D" w:rsidRPr="009D25A5" w:rsidRDefault="00C5390D" w:rsidP="00C5390D">
      <w:pPr>
        <w:jc w:val="center"/>
        <w:rPr>
          <w:rStyle w:val="a9"/>
          <w:rFonts w:eastAsia="Meiryo"/>
          <w:b/>
        </w:rPr>
      </w:pPr>
      <w:r w:rsidRPr="009D25A5">
        <w:rPr>
          <w:rFonts w:eastAsia="Meiryo"/>
          <w:b/>
        </w:rPr>
        <w:t xml:space="preserve">Пожалуйста, заполните заявку, поставьте печать и подпись руководителя и направьте скан-копию по адресу </w:t>
      </w:r>
      <w:hyperlink r:id="rId8" w:history="1">
        <w:r w:rsidRPr="0083263E">
          <w:rPr>
            <w:rStyle w:val="a9"/>
            <w:rFonts w:eastAsia="Meiryo"/>
            <w:b/>
          </w:rPr>
          <w:t>meeting2016@asfact.ru</w:t>
        </w:r>
      </w:hyperlink>
    </w:p>
    <w:p w:rsidR="00C5390D" w:rsidRPr="009D25A5" w:rsidRDefault="00C5390D" w:rsidP="00C5390D">
      <w:pPr>
        <w:jc w:val="center"/>
        <w:rPr>
          <w:rFonts w:eastAsia="Meiryo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070"/>
        <w:gridCol w:w="9497"/>
      </w:tblGrid>
      <w:tr w:rsidR="00C5390D" w:rsidRPr="009D25A5" w:rsidTr="002E7D90">
        <w:tc>
          <w:tcPr>
            <w:tcW w:w="14567" w:type="dxa"/>
            <w:gridSpan w:val="2"/>
          </w:tcPr>
          <w:p w:rsidR="00C5390D" w:rsidRPr="009D25A5" w:rsidRDefault="00C5390D" w:rsidP="002E7D90">
            <w:pPr>
              <w:jc w:val="center"/>
              <w:rPr>
                <w:rFonts w:eastAsia="Meiryo"/>
                <w:b/>
              </w:rPr>
            </w:pPr>
            <w:r w:rsidRPr="009D25A5">
              <w:rPr>
                <w:rFonts w:eastAsia="Meiryo"/>
                <w:b/>
              </w:rPr>
              <w:t>Информация об организации (для выставления счета)</w:t>
            </w:r>
          </w:p>
        </w:tc>
      </w:tr>
      <w:tr w:rsidR="00C5390D" w:rsidRPr="009D25A5" w:rsidTr="002E7D90">
        <w:tc>
          <w:tcPr>
            <w:tcW w:w="507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  <w:r w:rsidRPr="009D25A5">
              <w:rPr>
                <w:rFonts w:eastAsia="Meiryo"/>
              </w:rPr>
              <w:t>Полное и краткое название организации</w:t>
            </w:r>
          </w:p>
        </w:tc>
        <w:tc>
          <w:tcPr>
            <w:tcW w:w="9497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</w:tr>
      <w:tr w:rsidR="00C5390D" w:rsidRPr="009D25A5" w:rsidTr="002E7D90">
        <w:tc>
          <w:tcPr>
            <w:tcW w:w="507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  <w:r w:rsidRPr="009D25A5">
              <w:rPr>
                <w:rFonts w:eastAsia="Meiryo"/>
              </w:rPr>
              <w:t>Юридический адрес</w:t>
            </w:r>
          </w:p>
        </w:tc>
        <w:tc>
          <w:tcPr>
            <w:tcW w:w="9497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</w:tr>
      <w:tr w:rsidR="00C5390D" w:rsidRPr="009D25A5" w:rsidTr="002E7D90">
        <w:tc>
          <w:tcPr>
            <w:tcW w:w="507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  <w:r w:rsidRPr="009D25A5">
              <w:rPr>
                <w:rFonts w:eastAsia="Meiryo"/>
              </w:rPr>
              <w:t>ИНН/КПП</w:t>
            </w:r>
          </w:p>
        </w:tc>
        <w:tc>
          <w:tcPr>
            <w:tcW w:w="9497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</w:tr>
      <w:tr w:rsidR="00C5390D" w:rsidRPr="009D25A5" w:rsidTr="002E7D90">
        <w:tc>
          <w:tcPr>
            <w:tcW w:w="507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  <w:r w:rsidRPr="009D25A5">
              <w:rPr>
                <w:rFonts w:eastAsia="Meiryo"/>
              </w:rPr>
              <w:t>ОГРН</w:t>
            </w:r>
          </w:p>
        </w:tc>
        <w:tc>
          <w:tcPr>
            <w:tcW w:w="9497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</w:tr>
      <w:tr w:rsidR="00C5390D" w:rsidRPr="009D25A5" w:rsidTr="002E7D90">
        <w:tc>
          <w:tcPr>
            <w:tcW w:w="507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  <w:r w:rsidRPr="009D25A5">
              <w:rPr>
                <w:rFonts w:eastAsia="Meiryo"/>
              </w:rPr>
              <w:t>Контактное лицо, ответственное за регистрацию участника</w:t>
            </w:r>
          </w:p>
        </w:tc>
        <w:tc>
          <w:tcPr>
            <w:tcW w:w="9497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</w:tr>
      <w:tr w:rsidR="00C5390D" w:rsidRPr="009D25A5" w:rsidTr="002E7D90">
        <w:tc>
          <w:tcPr>
            <w:tcW w:w="507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  <w:r w:rsidRPr="009D25A5">
              <w:rPr>
                <w:rFonts w:eastAsia="Meiryo"/>
              </w:rPr>
              <w:t>Контактный телефон</w:t>
            </w:r>
          </w:p>
        </w:tc>
        <w:tc>
          <w:tcPr>
            <w:tcW w:w="9497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</w:tr>
      <w:tr w:rsidR="00C5390D" w:rsidRPr="009D25A5" w:rsidTr="002E7D90">
        <w:tc>
          <w:tcPr>
            <w:tcW w:w="5070" w:type="dxa"/>
          </w:tcPr>
          <w:p w:rsidR="00C5390D" w:rsidRPr="009D25A5" w:rsidRDefault="00C5390D" w:rsidP="002E7D90">
            <w:pPr>
              <w:rPr>
                <w:rFonts w:eastAsia="Meiryo"/>
                <w:lang w:val="en-US"/>
              </w:rPr>
            </w:pPr>
            <w:r w:rsidRPr="009D25A5">
              <w:rPr>
                <w:rFonts w:eastAsia="Meiryo"/>
              </w:rPr>
              <w:t xml:space="preserve">Контактный </w:t>
            </w:r>
            <w:r w:rsidRPr="009D25A5">
              <w:rPr>
                <w:rFonts w:eastAsia="Meiryo"/>
                <w:lang w:val="en-US"/>
              </w:rPr>
              <w:t>e-mail</w:t>
            </w:r>
          </w:p>
        </w:tc>
        <w:tc>
          <w:tcPr>
            <w:tcW w:w="9497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</w:tr>
      <w:tr w:rsidR="00C5390D" w:rsidRPr="009D25A5" w:rsidTr="002E7D90">
        <w:tc>
          <w:tcPr>
            <w:tcW w:w="507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  <w:r w:rsidRPr="009D25A5">
              <w:rPr>
                <w:rFonts w:eastAsia="Meiryo"/>
              </w:rPr>
              <w:t>Количество участников от организации</w:t>
            </w:r>
          </w:p>
        </w:tc>
        <w:tc>
          <w:tcPr>
            <w:tcW w:w="9497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</w:tr>
    </w:tbl>
    <w:p w:rsidR="00C5390D" w:rsidRPr="00E25057" w:rsidRDefault="00C5390D" w:rsidP="00C5390D">
      <w:pPr>
        <w:rPr>
          <w:rFonts w:eastAsia="Meiryo"/>
          <w:sz w:val="20"/>
        </w:rPr>
      </w:pPr>
      <w:r>
        <w:rPr>
          <w:rFonts w:eastAsia="Meiryo"/>
          <w:sz w:val="20"/>
        </w:rPr>
        <w:t xml:space="preserve">По факту получения заявки определяется размер </w:t>
      </w:r>
      <w:r w:rsidRPr="00E25057">
        <w:rPr>
          <w:sz w:val="20"/>
        </w:rPr>
        <w:t xml:space="preserve">взноса в деятельность АФК для целей организации конференции </w:t>
      </w:r>
      <w:r>
        <w:rPr>
          <w:sz w:val="20"/>
        </w:rPr>
        <w:t>«Факторинг России» 24 марта 2016</w:t>
      </w:r>
      <w:r w:rsidRPr="00E25057">
        <w:rPr>
          <w:sz w:val="20"/>
        </w:rPr>
        <w:t xml:space="preserve"> г. в Москве. Минимальный целевой взнос </w:t>
      </w:r>
      <w:r>
        <w:rPr>
          <w:sz w:val="20"/>
        </w:rPr>
        <w:t xml:space="preserve">для членов СРО «МиР» составляет 15 000 (пятнадцать тысяч) рублей. </w:t>
      </w:r>
      <w:r w:rsidRPr="00E25057">
        <w:rPr>
          <w:sz w:val="20"/>
        </w:rPr>
        <w:t>Общий размер целевого взноса определяется числом представителей организации на конференции</w:t>
      </w:r>
      <w:r>
        <w:rPr>
          <w:sz w:val="20"/>
        </w:rPr>
        <w:t xml:space="preserve"> с учетом ранней оплаты и числа делегатов</w:t>
      </w:r>
      <w:r w:rsidRPr="00E25057">
        <w:rPr>
          <w:sz w:val="20"/>
        </w:rPr>
        <w:t xml:space="preserve">. Сумма целевого взноса не облагается НДС на основании п. 7.2. Устава АФК и ч. 1 п. 2 ст. 146 НК РФ и п.3 ст.39 НК РФ. </w:t>
      </w:r>
    </w:p>
    <w:p w:rsidR="00C5390D" w:rsidRPr="00D1177C" w:rsidRDefault="00C5390D" w:rsidP="00C5390D">
      <w:pPr>
        <w:rPr>
          <w:rFonts w:eastAsia="Meiryo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70"/>
        <w:gridCol w:w="4600"/>
        <w:gridCol w:w="4819"/>
        <w:gridCol w:w="4678"/>
      </w:tblGrid>
      <w:tr w:rsidR="00C5390D" w:rsidRPr="009D25A5" w:rsidTr="002E7D90">
        <w:tc>
          <w:tcPr>
            <w:tcW w:w="14567" w:type="dxa"/>
            <w:gridSpan w:val="4"/>
          </w:tcPr>
          <w:p w:rsidR="00C5390D" w:rsidRPr="009D25A5" w:rsidRDefault="00C5390D" w:rsidP="002E7D90">
            <w:pPr>
              <w:jc w:val="center"/>
              <w:rPr>
                <w:rFonts w:eastAsia="Meiryo"/>
                <w:b/>
              </w:rPr>
            </w:pPr>
            <w:r w:rsidRPr="009D25A5">
              <w:rPr>
                <w:rFonts w:eastAsia="Meiryo"/>
                <w:b/>
              </w:rPr>
              <w:t>Информация о представителях организации на конференции</w:t>
            </w:r>
          </w:p>
        </w:tc>
      </w:tr>
      <w:tr w:rsidR="00C5390D" w:rsidRPr="009D25A5" w:rsidTr="002E7D90">
        <w:tc>
          <w:tcPr>
            <w:tcW w:w="47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  <w:tc>
          <w:tcPr>
            <w:tcW w:w="460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  <w:r w:rsidRPr="009D25A5">
              <w:rPr>
                <w:rFonts w:eastAsia="Meiryo"/>
              </w:rPr>
              <w:t>Фамилия Имя Отчество</w:t>
            </w:r>
          </w:p>
        </w:tc>
        <w:tc>
          <w:tcPr>
            <w:tcW w:w="4819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  <w:r w:rsidRPr="009D25A5">
              <w:rPr>
                <w:rFonts w:eastAsia="Meiryo"/>
              </w:rPr>
              <w:t>Должность</w:t>
            </w:r>
          </w:p>
        </w:tc>
        <w:tc>
          <w:tcPr>
            <w:tcW w:w="4678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  <w:r w:rsidRPr="009D25A5">
              <w:rPr>
                <w:rFonts w:eastAsia="Meiryo"/>
              </w:rPr>
              <w:t>Электронная почта (для оповещения)</w:t>
            </w:r>
          </w:p>
        </w:tc>
      </w:tr>
      <w:tr w:rsidR="00C5390D" w:rsidRPr="009D25A5" w:rsidTr="002E7D90">
        <w:tc>
          <w:tcPr>
            <w:tcW w:w="47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  <w:r w:rsidRPr="009D25A5">
              <w:rPr>
                <w:rFonts w:eastAsia="Meiryo"/>
              </w:rPr>
              <w:t>1</w:t>
            </w:r>
          </w:p>
        </w:tc>
        <w:tc>
          <w:tcPr>
            <w:tcW w:w="460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  <w:tc>
          <w:tcPr>
            <w:tcW w:w="4819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  <w:tc>
          <w:tcPr>
            <w:tcW w:w="4678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</w:tr>
      <w:tr w:rsidR="00C5390D" w:rsidRPr="009D25A5" w:rsidTr="002E7D90">
        <w:tc>
          <w:tcPr>
            <w:tcW w:w="47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  <w:r w:rsidRPr="009D25A5">
              <w:rPr>
                <w:rFonts w:eastAsia="Meiryo"/>
              </w:rPr>
              <w:t>2</w:t>
            </w:r>
          </w:p>
        </w:tc>
        <w:tc>
          <w:tcPr>
            <w:tcW w:w="460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  <w:tc>
          <w:tcPr>
            <w:tcW w:w="4819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  <w:tc>
          <w:tcPr>
            <w:tcW w:w="4678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</w:tr>
      <w:tr w:rsidR="00C5390D" w:rsidRPr="009D25A5" w:rsidTr="002E7D90">
        <w:tc>
          <w:tcPr>
            <w:tcW w:w="47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  <w:r w:rsidRPr="009D25A5">
              <w:rPr>
                <w:rFonts w:eastAsia="Meiryo"/>
              </w:rPr>
              <w:t>3</w:t>
            </w:r>
          </w:p>
        </w:tc>
        <w:tc>
          <w:tcPr>
            <w:tcW w:w="460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  <w:tc>
          <w:tcPr>
            <w:tcW w:w="4819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  <w:tc>
          <w:tcPr>
            <w:tcW w:w="4678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</w:tr>
      <w:tr w:rsidR="00C5390D" w:rsidRPr="009D25A5" w:rsidTr="002E7D90">
        <w:tc>
          <w:tcPr>
            <w:tcW w:w="47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  <w:r w:rsidRPr="009D25A5">
              <w:rPr>
                <w:rFonts w:eastAsia="Meiryo"/>
              </w:rPr>
              <w:t>4</w:t>
            </w:r>
          </w:p>
        </w:tc>
        <w:tc>
          <w:tcPr>
            <w:tcW w:w="460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  <w:tc>
          <w:tcPr>
            <w:tcW w:w="4819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  <w:tc>
          <w:tcPr>
            <w:tcW w:w="4678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</w:tr>
      <w:tr w:rsidR="00C5390D" w:rsidRPr="009D25A5" w:rsidTr="002E7D90">
        <w:tc>
          <w:tcPr>
            <w:tcW w:w="47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  <w:r w:rsidRPr="009D25A5">
              <w:rPr>
                <w:rFonts w:eastAsia="Meiryo"/>
              </w:rPr>
              <w:t>5</w:t>
            </w:r>
          </w:p>
        </w:tc>
        <w:tc>
          <w:tcPr>
            <w:tcW w:w="460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  <w:tc>
          <w:tcPr>
            <w:tcW w:w="4819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  <w:tc>
          <w:tcPr>
            <w:tcW w:w="4678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</w:tr>
      <w:tr w:rsidR="00C5390D" w:rsidRPr="009D25A5" w:rsidTr="002E7D90">
        <w:tc>
          <w:tcPr>
            <w:tcW w:w="47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  <w:r w:rsidRPr="009D25A5">
              <w:rPr>
                <w:rFonts w:eastAsia="Meiryo"/>
              </w:rPr>
              <w:t>6</w:t>
            </w:r>
          </w:p>
        </w:tc>
        <w:tc>
          <w:tcPr>
            <w:tcW w:w="460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  <w:tc>
          <w:tcPr>
            <w:tcW w:w="4819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  <w:tc>
          <w:tcPr>
            <w:tcW w:w="4678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</w:tr>
      <w:tr w:rsidR="00C5390D" w:rsidRPr="009D25A5" w:rsidTr="002E7D90">
        <w:tc>
          <w:tcPr>
            <w:tcW w:w="47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  <w:r w:rsidRPr="009D25A5">
              <w:rPr>
                <w:rFonts w:eastAsia="Meiryo"/>
              </w:rPr>
              <w:t>7</w:t>
            </w:r>
          </w:p>
        </w:tc>
        <w:tc>
          <w:tcPr>
            <w:tcW w:w="4600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  <w:tc>
          <w:tcPr>
            <w:tcW w:w="4819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  <w:tc>
          <w:tcPr>
            <w:tcW w:w="4678" w:type="dxa"/>
          </w:tcPr>
          <w:p w:rsidR="00C5390D" w:rsidRPr="009D25A5" w:rsidRDefault="00C5390D" w:rsidP="002E7D90">
            <w:pPr>
              <w:rPr>
                <w:rFonts w:eastAsia="Meiryo"/>
              </w:rPr>
            </w:pPr>
          </w:p>
        </w:tc>
      </w:tr>
    </w:tbl>
    <w:p w:rsidR="00C5390D" w:rsidRPr="00654461" w:rsidRDefault="00C5390D" w:rsidP="00C5390D">
      <w:pPr>
        <w:rPr>
          <w:rFonts w:eastAsia="Meiryo"/>
        </w:rPr>
      </w:pPr>
      <w:r w:rsidRPr="00654461">
        <w:rPr>
          <w:rFonts w:eastAsia="Meiryo"/>
        </w:rPr>
        <w:t xml:space="preserve">Настоящим выражаем согласие на выставление счета для оплаты целевого взноса на организацию конференции АФК «Факторинг России» в соответствии с количеством наших представителей. </w:t>
      </w:r>
    </w:p>
    <w:p w:rsidR="00C5390D" w:rsidRDefault="00C5390D" w:rsidP="00C5390D">
      <w:pPr>
        <w:rPr>
          <w:rFonts w:eastAsia="Meiryo"/>
        </w:rPr>
      </w:pPr>
    </w:p>
    <w:p w:rsidR="00C5390D" w:rsidRDefault="00C5390D" w:rsidP="00C5390D">
      <w:pPr>
        <w:rPr>
          <w:rFonts w:eastAsia="Meiryo"/>
        </w:rPr>
      </w:pPr>
    </w:p>
    <w:p w:rsidR="00C5390D" w:rsidRPr="00B415D5" w:rsidRDefault="00C5390D" w:rsidP="00C5390D">
      <w:pPr>
        <w:rPr>
          <w:rFonts w:eastAsia="Meiryo"/>
        </w:rPr>
      </w:pPr>
    </w:p>
    <w:p w:rsidR="00C5390D" w:rsidRDefault="00C5390D" w:rsidP="00C5390D">
      <w:pPr>
        <w:rPr>
          <w:rFonts w:eastAsia="Meiryo"/>
        </w:rPr>
      </w:pPr>
      <w:r w:rsidRPr="00B415D5">
        <w:rPr>
          <w:rFonts w:eastAsia="Meiryo"/>
        </w:rPr>
        <w:t>Подпись _________________ ФИО ________</w:t>
      </w:r>
      <w:r>
        <w:rPr>
          <w:rFonts w:eastAsia="Meiryo"/>
        </w:rPr>
        <w:t>_____</w:t>
      </w:r>
      <w:r w:rsidRPr="00B415D5">
        <w:rPr>
          <w:rFonts w:eastAsia="Meiryo"/>
        </w:rPr>
        <w:t>___</w:t>
      </w:r>
      <w:r>
        <w:rPr>
          <w:rFonts w:eastAsia="Meiryo"/>
        </w:rPr>
        <w:t xml:space="preserve"> Должность </w:t>
      </w:r>
      <w:r w:rsidRPr="00B415D5">
        <w:rPr>
          <w:rFonts w:eastAsia="Meiryo"/>
        </w:rPr>
        <w:t>_</w:t>
      </w:r>
      <w:r>
        <w:rPr>
          <w:rFonts w:eastAsia="Meiryo"/>
        </w:rPr>
        <w:t>____________</w:t>
      </w:r>
      <w:r w:rsidRPr="00B415D5">
        <w:rPr>
          <w:rFonts w:eastAsia="Meiryo"/>
        </w:rPr>
        <w:t>____________________  Дата ___________</w:t>
      </w:r>
      <w:r>
        <w:rPr>
          <w:rFonts w:eastAsia="Meiryo"/>
        </w:rPr>
        <w:t>2016 г.</w:t>
      </w:r>
    </w:p>
    <w:p w:rsidR="00C5390D" w:rsidRDefault="00C5390D" w:rsidP="00C5390D">
      <w:pPr>
        <w:rPr>
          <w:rFonts w:eastAsia="Meiryo"/>
        </w:rPr>
      </w:pPr>
      <w:r>
        <w:rPr>
          <w:rFonts w:eastAsia="Meiryo"/>
        </w:rPr>
        <w:t xml:space="preserve">                           М.П.</w:t>
      </w:r>
    </w:p>
    <w:p w:rsidR="00C5390D" w:rsidRDefault="00C5390D" w:rsidP="00C5390D">
      <w:pPr>
        <w:jc w:val="center"/>
      </w:pPr>
    </w:p>
    <w:p w:rsidR="009002BF" w:rsidRPr="001E2FF0" w:rsidRDefault="009002BF" w:rsidP="007E1B5E">
      <w:pPr>
        <w:spacing w:after="120" w:line="360" w:lineRule="auto"/>
        <w:ind w:firstLine="720"/>
        <w:rPr>
          <w:sz w:val="20"/>
        </w:rPr>
      </w:pPr>
    </w:p>
    <w:sectPr w:rsidR="009002BF" w:rsidRPr="001E2FF0" w:rsidSect="00C5390D">
      <w:headerReference w:type="even" r:id="rId9"/>
      <w:headerReference w:type="default" r:id="rId10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91" w:rsidRDefault="00AB6391">
      <w:r>
        <w:separator/>
      </w:r>
    </w:p>
  </w:endnote>
  <w:endnote w:type="continuationSeparator" w:id="0">
    <w:p w:rsidR="00AB6391" w:rsidRDefault="00AB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91" w:rsidRDefault="00AB6391">
      <w:r>
        <w:separator/>
      </w:r>
    </w:p>
  </w:footnote>
  <w:footnote w:type="continuationSeparator" w:id="0">
    <w:p w:rsidR="00AB6391" w:rsidRDefault="00AB6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DB" w:rsidRDefault="00972FDB" w:rsidP="004472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DB" w:rsidRDefault="00972F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DB" w:rsidRDefault="00972FDB" w:rsidP="004472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ED7">
      <w:rPr>
        <w:rStyle w:val="a5"/>
        <w:noProof/>
      </w:rPr>
      <w:t>1</w:t>
    </w:r>
    <w:r>
      <w:rPr>
        <w:rStyle w:val="a5"/>
      </w:rPr>
      <w:fldChar w:fldCharType="end"/>
    </w:r>
  </w:p>
  <w:p w:rsidR="00972FDB" w:rsidRDefault="00972F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4.85pt;height:418.9pt" o:bullet="t">
        <v:imagedata r:id="rId1" o:title="artE301"/>
      </v:shape>
    </w:pict>
  </w:numPicBullet>
  <w:abstractNum w:abstractNumId="0" w15:restartNumberingAfterBreak="0">
    <w:nsid w:val="289048ED"/>
    <w:multiLevelType w:val="hybridMultilevel"/>
    <w:tmpl w:val="DA6AB5DA"/>
    <w:lvl w:ilvl="0" w:tplc="20523B2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E644684"/>
    <w:multiLevelType w:val="hybridMultilevel"/>
    <w:tmpl w:val="164CAD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C03913"/>
    <w:multiLevelType w:val="hybridMultilevel"/>
    <w:tmpl w:val="7FEE6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F06472"/>
    <w:multiLevelType w:val="multilevel"/>
    <w:tmpl w:val="C48CE11A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4" w15:restartNumberingAfterBreak="0">
    <w:nsid w:val="5B6D20DA"/>
    <w:multiLevelType w:val="hybridMultilevel"/>
    <w:tmpl w:val="FC96C0DC"/>
    <w:lvl w:ilvl="0" w:tplc="D4182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D2"/>
    <w:rsid w:val="000012CD"/>
    <w:rsid w:val="00004405"/>
    <w:rsid w:val="0001469D"/>
    <w:rsid w:val="00015988"/>
    <w:rsid w:val="000275CA"/>
    <w:rsid w:val="000304EC"/>
    <w:rsid w:val="00035F83"/>
    <w:rsid w:val="000456BE"/>
    <w:rsid w:val="000545AA"/>
    <w:rsid w:val="00054D4E"/>
    <w:rsid w:val="00055968"/>
    <w:rsid w:val="00070175"/>
    <w:rsid w:val="00073C32"/>
    <w:rsid w:val="00083138"/>
    <w:rsid w:val="000A6E0E"/>
    <w:rsid w:val="000F3A79"/>
    <w:rsid w:val="000F74F7"/>
    <w:rsid w:val="0010273F"/>
    <w:rsid w:val="0011731D"/>
    <w:rsid w:val="00120E1A"/>
    <w:rsid w:val="00122B5C"/>
    <w:rsid w:val="00131B4B"/>
    <w:rsid w:val="00144F11"/>
    <w:rsid w:val="0015297F"/>
    <w:rsid w:val="001627BA"/>
    <w:rsid w:val="00172FAD"/>
    <w:rsid w:val="00173867"/>
    <w:rsid w:val="001755A8"/>
    <w:rsid w:val="00184959"/>
    <w:rsid w:val="001867F2"/>
    <w:rsid w:val="001936F6"/>
    <w:rsid w:val="001957B9"/>
    <w:rsid w:val="001A3389"/>
    <w:rsid w:val="001A7E84"/>
    <w:rsid w:val="001B462F"/>
    <w:rsid w:val="001C2E17"/>
    <w:rsid w:val="001E0A85"/>
    <w:rsid w:val="001E2FF0"/>
    <w:rsid w:val="001E3719"/>
    <w:rsid w:val="001E4AEE"/>
    <w:rsid w:val="001E523D"/>
    <w:rsid w:val="001F6B58"/>
    <w:rsid w:val="00200947"/>
    <w:rsid w:val="00203CD7"/>
    <w:rsid w:val="0020479C"/>
    <w:rsid w:val="002200C6"/>
    <w:rsid w:val="0022172F"/>
    <w:rsid w:val="002236D2"/>
    <w:rsid w:val="00247205"/>
    <w:rsid w:val="00250BCC"/>
    <w:rsid w:val="002527BD"/>
    <w:rsid w:val="00266B04"/>
    <w:rsid w:val="00275627"/>
    <w:rsid w:val="0027742E"/>
    <w:rsid w:val="00287398"/>
    <w:rsid w:val="002B36B4"/>
    <w:rsid w:val="002B3C95"/>
    <w:rsid w:val="002B60F1"/>
    <w:rsid w:val="002C4F89"/>
    <w:rsid w:val="002D5013"/>
    <w:rsid w:val="002D6A32"/>
    <w:rsid w:val="002D7E55"/>
    <w:rsid w:val="002E4720"/>
    <w:rsid w:val="00301285"/>
    <w:rsid w:val="00302ADD"/>
    <w:rsid w:val="00302F1A"/>
    <w:rsid w:val="00303B82"/>
    <w:rsid w:val="00305101"/>
    <w:rsid w:val="003063D2"/>
    <w:rsid w:val="003161C8"/>
    <w:rsid w:val="00316BDB"/>
    <w:rsid w:val="00324D98"/>
    <w:rsid w:val="00334B17"/>
    <w:rsid w:val="003572D3"/>
    <w:rsid w:val="00372076"/>
    <w:rsid w:val="00377F5F"/>
    <w:rsid w:val="0038187F"/>
    <w:rsid w:val="003865F0"/>
    <w:rsid w:val="00394E18"/>
    <w:rsid w:val="003C0278"/>
    <w:rsid w:val="003C4C2D"/>
    <w:rsid w:val="003D6DA9"/>
    <w:rsid w:val="003E02E7"/>
    <w:rsid w:val="003E2E91"/>
    <w:rsid w:val="003E3775"/>
    <w:rsid w:val="003E50BA"/>
    <w:rsid w:val="003E6A23"/>
    <w:rsid w:val="004064F8"/>
    <w:rsid w:val="0042090B"/>
    <w:rsid w:val="00422644"/>
    <w:rsid w:val="0042483C"/>
    <w:rsid w:val="004378B4"/>
    <w:rsid w:val="004472AD"/>
    <w:rsid w:val="004731AF"/>
    <w:rsid w:val="004765FF"/>
    <w:rsid w:val="00477DEE"/>
    <w:rsid w:val="00480A90"/>
    <w:rsid w:val="00485E1A"/>
    <w:rsid w:val="00487910"/>
    <w:rsid w:val="004901A4"/>
    <w:rsid w:val="0049217B"/>
    <w:rsid w:val="004A3B1D"/>
    <w:rsid w:val="004B178F"/>
    <w:rsid w:val="004B51DD"/>
    <w:rsid w:val="004D4C3B"/>
    <w:rsid w:val="004E572E"/>
    <w:rsid w:val="004F6133"/>
    <w:rsid w:val="00513C0D"/>
    <w:rsid w:val="00524E9C"/>
    <w:rsid w:val="0053797C"/>
    <w:rsid w:val="00543F30"/>
    <w:rsid w:val="005459AB"/>
    <w:rsid w:val="005569AE"/>
    <w:rsid w:val="00567780"/>
    <w:rsid w:val="005930BB"/>
    <w:rsid w:val="005951F9"/>
    <w:rsid w:val="005964C0"/>
    <w:rsid w:val="005A1E64"/>
    <w:rsid w:val="005E20AF"/>
    <w:rsid w:val="005F23A4"/>
    <w:rsid w:val="006206BE"/>
    <w:rsid w:val="00623D04"/>
    <w:rsid w:val="00625C7B"/>
    <w:rsid w:val="00637A35"/>
    <w:rsid w:val="00637F10"/>
    <w:rsid w:val="00643059"/>
    <w:rsid w:val="006525EE"/>
    <w:rsid w:val="0067338C"/>
    <w:rsid w:val="006862A1"/>
    <w:rsid w:val="006904B7"/>
    <w:rsid w:val="00690ADB"/>
    <w:rsid w:val="006B03C6"/>
    <w:rsid w:val="006B29E5"/>
    <w:rsid w:val="006B340F"/>
    <w:rsid w:val="006B7160"/>
    <w:rsid w:val="006C4B94"/>
    <w:rsid w:val="006C6FFA"/>
    <w:rsid w:val="006E1C07"/>
    <w:rsid w:val="006E7474"/>
    <w:rsid w:val="00703BC2"/>
    <w:rsid w:val="00711B54"/>
    <w:rsid w:val="00716DAE"/>
    <w:rsid w:val="007225CE"/>
    <w:rsid w:val="007227F3"/>
    <w:rsid w:val="00722C3C"/>
    <w:rsid w:val="00725F37"/>
    <w:rsid w:val="007265C1"/>
    <w:rsid w:val="00742E36"/>
    <w:rsid w:val="00743CCA"/>
    <w:rsid w:val="00747406"/>
    <w:rsid w:val="007521AA"/>
    <w:rsid w:val="00753D27"/>
    <w:rsid w:val="00756831"/>
    <w:rsid w:val="00762B58"/>
    <w:rsid w:val="00772B60"/>
    <w:rsid w:val="007732ED"/>
    <w:rsid w:val="00793722"/>
    <w:rsid w:val="00794932"/>
    <w:rsid w:val="007979C3"/>
    <w:rsid w:val="007A2D87"/>
    <w:rsid w:val="007A73C2"/>
    <w:rsid w:val="007B013B"/>
    <w:rsid w:val="007B3DD2"/>
    <w:rsid w:val="007B5474"/>
    <w:rsid w:val="007D341D"/>
    <w:rsid w:val="007E1B5E"/>
    <w:rsid w:val="007E60EE"/>
    <w:rsid w:val="007F05C8"/>
    <w:rsid w:val="007F52C7"/>
    <w:rsid w:val="007F7930"/>
    <w:rsid w:val="00806322"/>
    <w:rsid w:val="00811D73"/>
    <w:rsid w:val="008201AE"/>
    <w:rsid w:val="00823093"/>
    <w:rsid w:val="008265B6"/>
    <w:rsid w:val="0083172D"/>
    <w:rsid w:val="00833706"/>
    <w:rsid w:val="0084411F"/>
    <w:rsid w:val="00847743"/>
    <w:rsid w:val="00847E15"/>
    <w:rsid w:val="00856A73"/>
    <w:rsid w:val="00863CED"/>
    <w:rsid w:val="00871493"/>
    <w:rsid w:val="008729A8"/>
    <w:rsid w:val="00882CFD"/>
    <w:rsid w:val="00892B65"/>
    <w:rsid w:val="008A4E19"/>
    <w:rsid w:val="008A6420"/>
    <w:rsid w:val="008B5D0C"/>
    <w:rsid w:val="008C6902"/>
    <w:rsid w:val="008D417C"/>
    <w:rsid w:val="008E48E1"/>
    <w:rsid w:val="008F2C67"/>
    <w:rsid w:val="009002BF"/>
    <w:rsid w:val="00903F6E"/>
    <w:rsid w:val="00904ED6"/>
    <w:rsid w:val="009134D6"/>
    <w:rsid w:val="009156DF"/>
    <w:rsid w:val="00927208"/>
    <w:rsid w:val="009301CA"/>
    <w:rsid w:val="009335C6"/>
    <w:rsid w:val="0095056B"/>
    <w:rsid w:val="00955A96"/>
    <w:rsid w:val="00972B72"/>
    <w:rsid w:val="00972FDB"/>
    <w:rsid w:val="00975242"/>
    <w:rsid w:val="00977932"/>
    <w:rsid w:val="009A3682"/>
    <w:rsid w:val="009A7664"/>
    <w:rsid w:val="009C16C1"/>
    <w:rsid w:val="009D40C8"/>
    <w:rsid w:val="009D4AC8"/>
    <w:rsid w:val="009F0BBE"/>
    <w:rsid w:val="009F2BB3"/>
    <w:rsid w:val="009F598A"/>
    <w:rsid w:val="00A01482"/>
    <w:rsid w:val="00A06206"/>
    <w:rsid w:val="00A128E1"/>
    <w:rsid w:val="00A12C9A"/>
    <w:rsid w:val="00A15EA7"/>
    <w:rsid w:val="00A330D5"/>
    <w:rsid w:val="00A41BF3"/>
    <w:rsid w:val="00A45716"/>
    <w:rsid w:val="00A83161"/>
    <w:rsid w:val="00A90CDC"/>
    <w:rsid w:val="00A91C42"/>
    <w:rsid w:val="00A93E96"/>
    <w:rsid w:val="00A97124"/>
    <w:rsid w:val="00AA1775"/>
    <w:rsid w:val="00AA2570"/>
    <w:rsid w:val="00AA388A"/>
    <w:rsid w:val="00AB61BA"/>
    <w:rsid w:val="00AB6391"/>
    <w:rsid w:val="00AB75D8"/>
    <w:rsid w:val="00AC46C6"/>
    <w:rsid w:val="00AC6DA4"/>
    <w:rsid w:val="00AD6DA4"/>
    <w:rsid w:val="00AF083D"/>
    <w:rsid w:val="00B1010B"/>
    <w:rsid w:val="00B464BB"/>
    <w:rsid w:val="00B5723C"/>
    <w:rsid w:val="00B70097"/>
    <w:rsid w:val="00B7269E"/>
    <w:rsid w:val="00B834A2"/>
    <w:rsid w:val="00B974D2"/>
    <w:rsid w:val="00BA5087"/>
    <w:rsid w:val="00BA6ED7"/>
    <w:rsid w:val="00BC1BC6"/>
    <w:rsid w:val="00BE3B27"/>
    <w:rsid w:val="00BF5755"/>
    <w:rsid w:val="00C17A24"/>
    <w:rsid w:val="00C25293"/>
    <w:rsid w:val="00C46F49"/>
    <w:rsid w:val="00C5390D"/>
    <w:rsid w:val="00C6005C"/>
    <w:rsid w:val="00C73343"/>
    <w:rsid w:val="00C77D8B"/>
    <w:rsid w:val="00CC70EF"/>
    <w:rsid w:val="00CD38C8"/>
    <w:rsid w:val="00CE4E5A"/>
    <w:rsid w:val="00CF17CF"/>
    <w:rsid w:val="00CF4A05"/>
    <w:rsid w:val="00D00079"/>
    <w:rsid w:val="00D12055"/>
    <w:rsid w:val="00D140B2"/>
    <w:rsid w:val="00D31D04"/>
    <w:rsid w:val="00D34243"/>
    <w:rsid w:val="00D61D91"/>
    <w:rsid w:val="00D66FFB"/>
    <w:rsid w:val="00D72515"/>
    <w:rsid w:val="00D74096"/>
    <w:rsid w:val="00D822FC"/>
    <w:rsid w:val="00D84A12"/>
    <w:rsid w:val="00D900F8"/>
    <w:rsid w:val="00D937C0"/>
    <w:rsid w:val="00DA644A"/>
    <w:rsid w:val="00DB1EE0"/>
    <w:rsid w:val="00DC7468"/>
    <w:rsid w:val="00DC7F83"/>
    <w:rsid w:val="00DD1DB6"/>
    <w:rsid w:val="00DD3FDE"/>
    <w:rsid w:val="00DF2D74"/>
    <w:rsid w:val="00DF79DF"/>
    <w:rsid w:val="00E048A4"/>
    <w:rsid w:val="00E06FC0"/>
    <w:rsid w:val="00E1274C"/>
    <w:rsid w:val="00E17711"/>
    <w:rsid w:val="00E31A2D"/>
    <w:rsid w:val="00E520EA"/>
    <w:rsid w:val="00E57052"/>
    <w:rsid w:val="00E65B12"/>
    <w:rsid w:val="00E715BA"/>
    <w:rsid w:val="00E76A9A"/>
    <w:rsid w:val="00EB08D6"/>
    <w:rsid w:val="00EC2179"/>
    <w:rsid w:val="00EC6AB7"/>
    <w:rsid w:val="00EF7129"/>
    <w:rsid w:val="00F13D07"/>
    <w:rsid w:val="00F14F12"/>
    <w:rsid w:val="00F2195F"/>
    <w:rsid w:val="00F228B2"/>
    <w:rsid w:val="00F34CC1"/>
    <w:rsid w:val="00F42F59"/>
    <w:rsid w:val="00F65E71"/>
    <w:rsid w:val="00F76BC7"/>
    <w:rsid w:val="00F8067E"/>
    <w:rsid w:val="00F852F3"/>
    <w:rsid w:val="00F9064D"/>
    <w:rsid w:val="00F91091"/>
    <w:rsid w:val="00F9241D"/>
    <w:rsid w:val="00F942F8"/>
    <w:rsid w:val="00F966AE"/>
    <w:rsid w:val="00FA70B7"/>
    <w:rsid w:val="00FC5365"/>
    <w:rsid w:val="00FE22F7"/>
    <w:rsid w:val="00FF37C0"/>
    <w:rsid w:val="00FF3F98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35EBAF-F8B2-44BF-8557-69863F68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0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C6005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C6005C"/>
    <w:pPr>
      <w:widowControl w:val="0"/>
      <w:autoSpaceDE w:val="0"/>
      <w:autoSpaceDN w:val="0"/>
      <w:adjustRightInd w:val="0"/>
      <w:spacing w:line="234" w:lineRule="exact"/>
      <w:ind w:firstLine="281"/>
    </w:pPr>
    <w:rPr>
      <w:rFonts w:eastAsia="Times New Roman"/>
      <w:lang w:eastAsia="ru-RU"/>
    </w:rPr>
  </w:style>
  <w:style w:type="paragraph" w:styleId="a4">
    <w:name w:val="header"/>
    <w:basedOn w:val="a"/>
    <w:rsid w:val="006E74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474"/>
  </w:style>
  <w:style w:type="paragraph" w:styleId="a6">
    <w:name w:val="footnote text"/>
    <w:basedOn w:val="a"/>
    <w:semiHidden/>
    <w:rsid w:val="00A330D5"/>
    <w:rPr>
      <w:sz w:val="20"/>
      <w:szCs w:val="20"/>
    </w:rPr>
  </w:style>
  <w:style w:type="character" w:styleId="a7">
    <w:name w:val="footnote reference"/>
    <w:semiHidden/>
    <w:rsid w:val="00A330D5"/>
    <w:rPr>
      <w:vertAlign w:val="superscript"/>
    </w:rPr>
  </w:style>
  <w:style w:type="paragraph" w:styleId="a8">
    <w:name w:val="caption"/>
    <w:basedOn w:val="a"/>
    <w:next w:val="a"/>
    <w:qFormat/>
    <w:rsid w:val="00D140B2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a9">
    <w:name w:val="Hyperlink"/>
    <w:uiPriority w:val="99"/>
    <w:rsid w:val="00623D04"/>
    <w:rPr>
      <w:color w:val="0000FF"/>
      <w:u w:val="single"/>
    </w:rPr>
  </w:style>
  <w:style w:type="paragraph" w:customStyle="1" w:styleId="ecmsonormal">
    <w:name w:val="ec_msonormal"/>
    <w:basedOn w:val="a"/>
    <w:rsid w:val="00DD3FDE"/>
    <w:pPr>
      <w:spacing w:after="324"/>
    </w:pPr>
    <w:rPr>
      <w:rFonts w:eastAsia="Times New Roman"/>
      <w:lang w:eastAsia="ru-RU"/>
    </w:rPr>
  </w:style>
  <w:style w:type="paragraph" w:styleId="aa">
    <w:name w:val="Body Text Indent"/>
    <w:basedOn w:val="a"/>
    <w:rsid w:val="00C25293"/>
    <w:pPr>
      <w:spacing w:line="360" w:lineRule="auto"/>
      <w:ind w:firstLine="709"/>
      <w:jc w:val="both"/>
    </w:pPr>
    <w:rPr>
      <w:rFonts w:eastAsia="Times New Roman"/>
      <w:bCs/>
      <w:lang w:eastAsia="ru-RU"/>
    </w:rPr>
  </w:style>
  <w:style w:type="paragraph" w:styleId="ab">
    <w:name w:val="Normal (Web)"/>
    <w:basedOn w:val="a"/>
    <w:uiPriority w:val="99"/>
    <w:rsid w:val="00722C3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1">
    <w:name w:val="Style1"/>
    <w:basedOn w:val="a"/>
    <w:rsid w:val="00DD1DB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DD1DB6"/>
    <w:pPr>
      <w:widowControl w:val="0"/>
      <w:autoSpaceDE w:val="0"/>
      <w:autoSpaceDN w:val="0"/>
      <w:adjustRightInd w:val="0"/>
      <w:spacing w:line="230" w:lineRule="exact"/>
      <w:ind w:hanging="281"/>
    </w:pPr>
    <w:rPr>
      <w:rFonts w:eastAsia="Times New Roman"/>
      <w:lang w:eastAsia="ru-RU"/>
    </w:rPr>
  </w:style>
  <w:style w:type="paragraph" w:customStyle="1" w:styleId="ac">
    <w:name w:val="Знак"/>
    <w:basedOn w:val="a"/>
    <w:rsid w:val="00184959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6206BE"/>
    <w:rPr>
      <w:rFonts w:ascii="Tahoma" w:hAnsi="Tahoma" w:cs="Tahoma"/>
      <w:sz w:val="16"/>
      <w:szCs w:val="16"/>
    </w:rPr>
  </w:style>
  <w:style w:type="paragraph" w:customStyle="1" w:styleId="ae">
    <w:name w:val="Нормальный"/>
    <w:basedOn w:val="a"/>
    <w:rsid w:val="00F942F8"/>
    <w:pPr>
      <w:ind w:firstLineChars="236" w:firstLine="566"/>
      <w:jc w:val="both"/>
    </w:pPr>
    <w:rPr>
      <w:rFonts w:eastAsia="Times New Roman"/>
      <w:lang w:eastAsia="ru-RU"/>
    </w:rPr>
  </w:style>
  <w:style w:type="paragraph" w:styleId="af">
    <w:name w:val="List Paragraph"/>
    <w:basedOn w:val="a"/>
    <w:uiPriority w:val="34"/>
    <w:qFormat/>
    <w:rsid w:val="001E2FF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1E2FF0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3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49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26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2016@asfac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1303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в МЭРТ</vt:lpstr>
    </vt:vector>
  </TitlesOfParts>
  <Company>АФК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в МЭРТ</dc:title>
  <dc:subject/>
  <dc:creator>Ольга</dc:creator>
  <cp:keywords/>
  <dc:description/>
  <cp:lastModifiedBy>Дарья Андрианова</cp:lastModifiedBy>
  <cp:revision>2</cp:revision>
  <cp:lastPrinted>2016-02-09T11:45:00Z</cp:lastPrinted>
  <dcterms:created xsi:type="dcterms:W3CDTF">2016-02-24T16:26:00Z</dcterms:created>
  <dcterms:modified xsi:type="dcterms:W3CDTF">2016-02-24T16:26:00Z</dcterms:modified>
</cp:coreProperties>
</file>